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7EADE" w14:textId="0203E1AB" w:rsidR="00B560C8" w:rsidRDefault="001A57A2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293830CE">
                <wp:simplePos x="0" y="0"/>
                <wp:positionH relativeFrom="margin">
                  <wp:posOffset>0</wp:posOffset>
                </wp:positionH>
                <wp:positionV relativeFrom="line">
                  <wp:posOffset>516255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77777777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Junior (4-6)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44345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4" style="position:absolute;margin-left:0;margin-top:40.65pt;width:234.5pt;height:30.15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3556D7A7" w14:textId="77777777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Junior (4-6)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226F7715">
                <wp:simplePos x="0" y="0"/>
                <wp:positionH relativeFrom="margin">
                  <wp:posOffset>19685</wp:posOffset>
                </wp:positionH>
                <wp:positionV relativeFrom="line">
                  <wp:posOffset>92710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1F7326A4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WEEK </w:t>
                            </w:r>
                            <w:r w:rsidR="00C12215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C12215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Angle Game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A18C4" id="_x0000_s1027" type="#_x0000_t202" alt="Text Box 3" style="position:absolute;margin-left:1.55pt;margin-top:7.3pt;width:465.95pt;height:39.65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12287680" w14:textId="1F7326A4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WEEK </w:t>
                      </w:r>
                      <w:r w:rsidR="00C12215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2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C12215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Angle Game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41562FAA">
                <wp:simplePos x="0" y="0"/>
                <wp:positionH relativeFrom="margin">
                  <wp:posOffset>3055620</wp:posOffset>
                </wp:positionH>
                <wp:positionV relativeFrom="line">
                  <wp:posOffset>515620</wp:posOffset>
                </wp:positionV>
                <wp:extent cx="2873375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6C14F586" w:rsidR="00B560C8" w:rsidRDefault="00B560C8" w:rsidP="00B560C8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653B0D">
                              <w:rPr>
                                <w:sz w:val="30"/>
                                <w:szCs w:val="30"/>
                                <w:lang w:val="en-US"/>
                              </w:rPr>
                              <w:t>Spatial Sense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5A048" id="_x0000_s1028" type="#_x0000_t202" alt="Text Box 5" style="position:absolute;margin-left:240.6pt;margin-top:40.6pt;width:226.25pt;height:30.2pt;z-index:2516787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" filled="f" stroked="f" strokeweight="1pt">
                <v:stroke miterlimit="4"/>
                <v:textbox inset="1.27mm,1.27mm,1.27mm,1.27mm">
                  <w:txbxContent>
                    <w:p w14:paraId="5F9C02A0" w14:textId="6C14F586" w:rsidR="00B560C8" w:rsidRDefault="00B560C8" w:rsidP="00B560C8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653B0D">
                        <w:rPr>
                          <w:sz w:val="30"/>
                          <w:szCs w:val="30"/>
                          <w:lang w:val="en-US"/>
                        </w:rPr>
                        <w:t>Spatial Sense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188B5DB1">
                <wp:simplePos x="0" y="0"/>
                <wp:positionH relativeFrom="margin">
                  <wp:posOffset>22034</wp:posOffset>
                </wp:positionH>
                <wp:positionV relativeFrom="line">
                  <wp:posOffset>119158</wp:posOffset>
                </wp:positionV>
                <wp:extent cx="5930265" cy="1322024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322024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03798A" w14:textId="1895A4BB" w:rsidR="001A57A2" w:rsidRDefault="003B3E11" w:rsidP="001A57A2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Expectations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460FC7" w:rsidRPr="00460FC7">
                              <w:rPr>
                                <w:sz w:val="24"/>
                                <w:szCs w:val="24"/>
                              </w:rPr>
                              <w:t>explain how protractors work, use them to measure and construct angles up to 180°, and use benchmark angles to estimate the size of other angles</w:t>
                            </w:r>
                          </w:p>
                          <w:p w14:paraId="3FDD5367" w14:textId="7EF9DBFD" w:rsidR="001A57A2" w:rsidRPr="001A57A2" w:rsidRDefault="001A57A2" w:rsidP="001A57A2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57A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342D0" w:rsidRPr="000342D0">
                              <w:rPr>
                                <w:sz w:val="24"/>
                                <w:szCs w:val="24"/>
                              </w:rPr>
                              <w:t>see themselves as capable math learners, and strengthen their sense of ownership of their learning, as part of their emerging sense of identity and belonging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1.75pt;margin-top:9.4pt;width:466.95pt;height:104.1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" fillcolor="#ececec" stroked="f" strokeweight="1pt">
                <v:stroke miterlimit="4"/>
                <v:textbox inset="1.27mm,1.27mm,1.27mm,1.27mm">
                  <w:txbxContent>
                    <w:p w14:paraId="1E03798A" w14:textId="1895A4BB" w:rsidR="001A57A2" w:rsidRDefault="003B3E11" w:rsidP="001A57A2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Expectations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460FC7" w:rsidRPr="00460FC7">
                        <w:rPr>
                          <w:sz w:val="24"/>
                          <w:szCs w:val="24"/>
                        </w:rPr>
                        <w:t>explain how protractors work, use them to measure and construct angles up to 180°, and use benchmark angles to estimate the size of other angles</w:t>
                      </w:r>
                    </w:p>
                    <w:p w14:paraId="3FDD5367" w14:textId="7EF9DBFD" w:rsidR="001A57A2" w:rsidRPr="001A57A2" w:rsidRDefault="001A57A2" w:rsidP="001A57A2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A57A2">
                        <w:rPr>
                          <w:b/>
                          <w:bCs/>
                          <w:sz w:val="24"/>
                          <w:szCs w:val="24"/>
                        </w:rPr>
                        <w:t>SEL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0342D0" w:rsidRPr="000342D0">
                        <w:rPr>
                          <w:sz w:val="24"/>
                          <w:szCs w:val="24"/>
                        </w:rPr>
                        <w:t>see themselves as capable math learners, and strengthen their sense of ownership of their learning, as part of their emerging sense of identity and belonging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0342D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74A0A520">
                <wp:simplePos x="0" y="0"/>
                <wp:positionH relativeFrom="margin">
                  <wp:posOffset>27305</wp:posOffset>
                </wp:positionH>
                <wp:positionV relativeFrom="line">
                  <wp:posOffset>71511</wp:posOffset>
                </wp:positionV>
                <wp:extent cx="5939790" cy="4119418"/>
                <wp:effectExtent l="0" t="0" r="16510" b="825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4119418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6D74CCB9" w:rsidR="00B560C8" w:rsidRPr="001A2993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A738C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</w:t>
                            </w:r>
                            <w:r w:rsidR="00AA05B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design </w:t>
                            </w:r>
                            <w:r w:rsidR="00A738C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FA006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nd play a</w:t>
                            </w:r>
                            <w:r w:rsidR="00A738C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game where </w:t>
                            </w:r>
                            <w:r w:rsidR="00CD3F2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the</w:t>
                            </w:r>
                            <w:r w:rsidR="00F47DA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 w:rsidR="00CD3F2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estimate angles and classify them </w:t>
                            </w:r>
                            <w:r w:rsidR="006324E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using </w:t>
                            </w:r>
                            <w:r w:rsidR="004A4CD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two overlapping congruent </w:t>
                            </w:r>
                            <w:r w:rsidR="002F424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circles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Pr="000377C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need </w:t>
                            </w:r>
                            <w:r w:rsidR="00EE68C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take two different </w:t>
                            </w:r>
                            <w:proofErr w:type="spellStart"/>
                            <w:r w:rsidR="00EE68C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coloured</w:t>
                            </w:r>
                            <w:proofErr w:type="spellEnd"/>
                            <w:r w:rsidR="00EE68C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sheets of paper</w:t>
                            </w:r>
                            <w:r w:rsidR="001008A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, draw</w:t>
                            </w:r>
                            <w:r w:rsidR="007231C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/trace and cut out one</w:t>
                            </w:r>
                            <w:r w:rsidR="0061514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congruent</w:t>
                            </w:r>
                            <w:r w:rsidR="001008A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circle</w:t>
                            </w:r>
                            <w:r w:rsidR="0061514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1008A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on</w:t>
                            </w:r>
                            <w:r w:rsidR="007231C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each </w:t>
                            </w:r>
                            <w:proofErr w:type="spellStart"/>
                            <w:r w:rsidR="007231C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="007231C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of</w:t>
                            </w:r>
                            <w:r w:rsidR="0061514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paper and </w:t>
                            </w:r>
                            <w:r w:rsidR="00EB381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cut a </w:t>
                            </w:r>
                            <w:r w:rsidR="007D41B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line on the radius </w:t>
                            </w:r>
                            <w:r w:rsidR="00105FD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of each circle.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2B6BB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Overlap</w:t>
                            </w:r>
                            <w:r w:rsidRPr="00DA4F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5430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the circles at the cut</w:t>
                            </w:r>
                            <w:r w:rsidR="00CB269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 and spin them together (Like the image below)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CB269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Using the </w:t>
                            </w:r>
                            <w:r w:rsidR="00754F8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measurements </w:t>
                            </w:r>
                            <w:r w:rsidR="00965E0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="00754F8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n the </w:t>
                            </w:r>
                            <w:r w:rsidR="00CB59B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recording sheet</w:t>
                            </w:r>
                            <w:r w:rsidR="00965E0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B02D3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students will spin the circles to </w:t>
                            </w:r>
                            <w:r w:rsidR="007027E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create an </w:t>
                            </w:r>
                            <w:r w:rsidR="002B52C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estimate of the size of the angle</w:t>
                            </w:r>
                            <w:r w:rsidR="00E1262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9077C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then measure the </w:t>
                            </w:r>
                            <w:r w:rsidR="00033E1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estimated </w:t>
                            </w:r>
                            <w:r w:rsidR="009077C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angle</w:t>
                            </w:r>
                            <w:r w:rsidR="0063010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created </w:t>
                            </w:r>
                            <w:r w:rsidR="007027E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using a protractor</w:t>
                            </w:r>
                            <w:r w:rsidR="00033E1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7027E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33E1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 w:rsidR="00F70F4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ecord th</w:t>
                            </w:r>
                            <w:r w:rsidR="00033E1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="00F70F4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measurement of the angle created</w:t>
                            </w:r>
                            <w:r w:rsidR="00F21B6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and subtract</w:t>
                            </w:r>
                            <w:r w:rsidR="00033E1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that from the original</w:t>
                            </w:r>
                            <w:r w:rsidR="00F21B6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. Record </w:t>
                            </w:r>
                            <w:r w:rsidR="00033E1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the difference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  <w:t>6)</w:t>
                            </w:r>
                            <w:r w:rsidRPr="002052CB">
                              <w:rPr>
                                <w:rFonts w:ascii="Times New Roman" w:eastAsiaTheme="minorHAnsi" w:hAnsi="Times New Roman" w:cs="Times New Roman"/>
                                <w:color w:val="auto"/>
                                <w:sz w:val="24"/>
                                <w:bdr w:val="none" w:sz="0" w:space="0" w:color="auto"/>
                                <w:lang w:val="en-US"/>
                              </w:rPr>
                              <w:t xml:space="preserve"> </w:t>
                            </w:r>
                            <w:r w:rsidR="00F21B6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Repeat for all angles. Compete</w:t>
                            </w:r>
                            <w:r w:rsidR="00491BB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by comparing your score</w:t>
                            </w:r>
                            <w:r w:rsidR="00F21B6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against a friend or family member or your </w:t>
                            </w:r>
                            <w:r w:rsidR="00AA3BB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personal best!</w:t>
                            </w:r>
                            <w:r w:rsidR="00491BB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Lowest score wins!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DE"/>
                              </w:rPr>
                              <w:t xml:space="preserve">Note: </w:t>
                            </w:r>
                            <w:r w:rsidR="00A738CF">
                              <w:rPr>
                                <w:color w:val="FFFFFF"/>
                              </w:rPr>
                              <w:t xml:space="preserve">This can be </w:t>
                            </w:r>
                            <w:r w:rsidR="00BE405E">
                              <w:rPr>
                                <w:color w:val="FFFFFF"/>
                              </w:rPr>
                              <w:t>done virtually as a competition between students if the teacher chooses to run it with the full class. Alternatively</w:t>
                            </w:r>
                            <w:r w:rsidR="006D59C2">
                              <w:rPr>
                                <w:color w:val="FFFFFF"/>
                              </w:rPr>
                              <w:t>,</w:t>
                            </w:r>
                            <w:r w:rsidR="00BE405E"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657E3A">
                              <w:rPr>
                                <w:color w:val="FFFFFF"/>
                              </w:rPr>
                              <w:t xml:space="preserve">if students </w:t>
                            </w:r>
                            <w:r w:rsidR="004B13A4">
                              <w:rPr>
                                <w:color w:val="FFFFFF"/>
                              </w:rPr>
                              <w:t xml:space="preserve">are working individually, they can extend the number of </w:t>
                            </w:r>
                            <w:r w:rsidR="00360DAA">
                              <w:rPr>
                                <w:color w:val="FFFFFF"/>
                              </w:rPr>
                              <w:t xml:space="preserve">angles to measure or can repeat the sheet and challenge their personal </w:t>
                            </w:r>
                            <w:r w:rsidR="003710AB">
                              <w:rPr>
                                <w:color w:val="FFFFFF"/>
                              </w:rPr>
                              <w:t xml:space="preserve">best average scores </w:t>
                            </w:r>
                          </w:p>
                          <w:p w14:paraId="2E2E7867" w14:textId="38CE9E77" w:rsidR="00B560C8" w:rsidRPr="00DD0586" w:rsidRDefault="002B6BBC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A20688" wp14:editId="07E17E4E">
                                  <wp:extent cx="572655" cy="562973"/>
                                  <wp:effectExtent l="0" t="0" r="0" b="0"/>
                                  <wp:docPr id="1" name="Picture 1" descr="A close up of a 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589" t="13303" r="10575" b="276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408" cy="577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2.15pt;margin-top:5.65pt;width:467.7pt;height:324.3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" fillcolor="#2d416b" strokeweight=".5pt">
                <v:stroke joinstyle="round"/>
                <v:textbox inset="1.27mm,1.27mm,1.27mm,1.27mm">
                  <w:txbxContent>
                    <w:p w14:paraId="2C1B4B8F" w14:textId="6D74CCB9" w:rsidR="00B560C8" w:rsidRPr="001A2993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A738C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</w:t>
                      </w:r>
                      <w:r w:rsidR="00AA05B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design </w:t>
                      </w:r>
                      <w:r w:rsidR="00A738C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FA006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nd play a</w:t>
                      </w:r>
                      <w:r w:rsidR="00A738C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game where </w:t>
                      </w:r>
                      <w:r w:rsidR="00CD3F2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the</w:t>
                      </w:r>
                      <w:r w:rsidR="00F47DA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y</w:t>
                      </w:r>
                      <w:r w:rsidR="00CD3F2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estimate angles and classify them </w:t>
                      </w:r>
                      <w:r w:rsidR="006324E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using </w:t>
                      </w:r>
                      <w:r w:rsidR="004A4CD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two overlapping congruent </w:t>
                      </w:r>
                      <w:r w:rsidR="002F424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circles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Pr="000377C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need </w:t>
                      </w:r>
                      <w:r w:rsidR="00EE68C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take two different </w:t>
                      </w:r>
                      <w:proofErr w:type="spellStart"/>
                      <w:r w:rsidR="00EE68C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coloured</w:t>
                      </w:r>
                      <w:proofErr w:type="spellEnd"/>
                      <w:r w:rsidR="00EE68C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sheets of paper</w:t>
                      </w:r>
                      <w:r w:rsidR="001008A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, draw</w:t>
                      </w:r>
                      <w:r w:rsidR="007231C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/trace and cut out one</w:t>
                      </w:r>
                      <w:r w:rsidR="0061514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congruent</w:t>
                      </w:r>
                      <w:r w:rsidR="001008A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circle</w:t>
                      </w:r>
                      <w:r w:rsidR="0061514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1008A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on</w:t>
                      </w:r>
                      <w:r w:rsidR="007231C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each </w:t>
                      </w:r>
                      <w:proofErr w:type="spellStart"/>
                      <w:r w:rsidR="007231C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colour</w:t>
                      </w:r>
                      <w:proofErr w:type="spellEnd"/>
                      <w:r w:rsidR="007231C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of</w:t>
                      </w:r>
                      <w:r w:rsidR="0061514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paper and </w:t>
                      </w:r>
                      <w:r w:rsidR="00EB381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cut a </w:t>
                      </w:r>
                      <w:r w:rsidR="007D41B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line on the radius </w:t>
                      </w:r>
                      <w:r w:rsidR="00105FD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of each circle.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2B6BB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Overlap</w:t>
                      </w:r>
                      <w:r w:rsidRPr="00DA4F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5430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the circles at the cut</w:t>
                      </w:r>
                      <w:r w:rsidR="00CB269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 and spin them together (Like the image below)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CB269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Using the </w:t>
                      </w:r>
                      <w:r w:rsidR="00754F8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measurements </w:t>
                      </w:r>
                      <w:r w:rsidR="00965E0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</w:t>
                      </w:r>
                      <w:r w:rsidR="00754F8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n the </w:t>
                      </w:r>
                      <w:r w:rsidR="00CB59B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recording sheet</w:t>
                      </w:r>
                      <w:r w:rsidR="00965E0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B02D3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students will spin the circles to </w:t>
                      </w:r>
                      <w:r w:rsidR="007027E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create an </w:t>
                      </w:r>
                      <w:r w:rsidR="002B52C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estimate of the size of the angle</w:t>
                      </w:r>
                      <w:r w:rsidR="00E1262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="009077C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then measure the </w:t>
                      </w:r>
                      <w:r w:rsidR="00033E1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estimated </w:t>
                      </w:r>
                      <w:r w:rsidR="009077C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angle</w:t>
                      </w:r>
                      <w:r w:rsidR="0063010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created </w:t>
                      </w:r>
                      <w:r w:rsidR="007027E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using a protractor</w:t>
                      </w:r>
                      <w:r w:rsidR="00033E1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7027E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33E1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R</w:t>
                      </w:r>
                      <w:r w:rsidR="00F70F4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ecord th</w:t>
                      </w:r>
                      <w:r w:rsidR="00033E1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e</w:t>
                      </w:r>
                      <w:r w:rsidR="00F70F4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measurement of the angle created</w:t>
                      </w:r>
                      <w:r w:rsidR="00F21B6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and subtract</w:t>
                      </w:r>
                      <w:r w:rsidR="00033E1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that from the original</w:t>
                      </w:r>
                      <w:r w:rsidR="00F21B6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. Record </w:t>
                      </w:r>
                      <w:r w:rsidR="00033E1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the difference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  <w:t>6)</w:t>
                      </w:r>
                      <w:r w:rsidRPr="002052CB">
                        <w:rPr>
                          <w:rFonts w:ascii="Times New Roman" w:eastAsiaTheme="minorHAnsi" w:hAnsi="Times New Roman" w:cs="Times New Roman"/>
                          <w:color w:val="auto"/>
                          <w:sz w:val="24"/>
                          <w:bdr w:val="none" w:sz="0" w:space="0" w:color="auto"/>
                          <w:lang w:val="en-US"/>
                        </w:rPr>
                        <w:t xml:space="preserve"> </w:t>
                      </w:r>
                      <w:r w:rsidR="00F21B6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Repeat for all angles. Compete</w:t>
                      </w:r>
                      <w:r w:rsidR="00491BB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by comparing your score</w:t>
                      </w:r>
                      <w:r w:rsidR="00F21B6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against a friend or family member or your </w:t>
                      </w:r>
                      <w:r w:rsidR="00AA3BB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personal best!</w:t>
                      </w:r>
                      <w:r w:rsidR="00491BB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Lowest score wins!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de-DE"/>
                        </w:rPr>
                        <w:t xml:space="preserve">Note: </w:t>
                      </w:r>
                      <w:r w:rsidR="00A738CF">
                        <w:rPr>
                          <w:color w:val="FFFFFF"/>
                        </w:rPr>
                        <w:t xml:space="preserve">This can be </w:t>
                      </w:r>
                      <w:r w:rsidR="00BE405E">
                        <w:rPr>
                          <w:color w:val="FFFFFF"/>
                        </w:rPr>
                        <w:t>done virtually as a competition between students if the teacher chooses to run it with the full class. Alternatively</w:t>
                      </w:r>
                      <w:r w:rsidR="006D59C2">
                        <w:rPr>
                          <w:color w:val="FFFFFF"/>
                        </w:rPr>
                        <w:t>,</w:t>
                      </w:r>
                      <w:r w:rsidR="00BE405E">
                        <w:rPr>
                          <w:color w:val="FFFFFF"/>
                        </w:rPr>
                        <w:t xml:space="preserve"> </w:t>
                      </w:r>
                      <w:r w:rsidR="00657E3A">
                        <w:rPr>
                          <w:color w:val="FFFFFF"/>
                        </w:rPr>
                        <w:t xml:space="preserve">if students </w:t>
                      </w:r>
                      <w:r w:rsidR="004B13A4">
                        <w:rPr>
                          <w:color w:val="FFFFFF"/>
                        </w:rPr>
                        <w:t xml:space="preserve">are working individually, they can extend the number of </w:t>
                      </w:r>
                      <w:r w:rsidR="00360DAA">
                        <w:rPr>
                          <w:color w:val="FFFFFF"/>
                        </w:rPr>
                        <w:t xml:space="preserve">angles to measure or can repeat the sheet and challenge their personal </w:t>
                      </w:r>
                      <w:r w:rsidR="003710AB">
                        <w:rPr>
                          <w:color w:val="FFFFFF"/>
                        </w:rPr>
                        <w:t xml:space="preserve">best average scores </w:t>
                      </w:r>
                    </w:p>
                    <w:p w14:paraId="2E2E7867" w14:textId="38CE9E77" w:rsidR="00B560C8" w:rsidRPr="00DD0586" w:rsidRDefault="002B6BBC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A20688" wp14:editId="07E17E4E">
                            <wp:extent cx="572655" cy="562973"/>
                            <wp:effectExtent l="0" t="0" r="0" b="0"/>
                            <wp:docPr id="1" name="Picture 1" descr="A close up of a 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589" t="13303" r="10575" b="276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7408" cy="5774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0342D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4B6DD8FA">
                <wp:simplePos x="0" y="0"/>
                <wp:positionH relativeFrom="margin">
                  <wp:posOffset>25400</wp:posOffset>
                </wp:positionH>
                <wp:positionV relativeFrom="line">
                  <wp:posOffset>71755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49A19B27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understand how to </w:t>
                            </w:r>
                            <w:r w:rsidR="00F14E20">
                              <w:rPr>
                                <w:sz w:val="24"/>
                                <w:szCs w:val="24"/>
                                <w:lang w:val="en-US"/>
                              </w:rPr>
                              <w:t>define different angles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based on the criteria provided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understand </w:t>
                            </w:r>
                            <w:r w:rsidR="00F14E20">
                              <w:rPr>
                                <w:sz w:val="24"/>
                                <w:szCs w:val="24"/>
                                <w:lang w:val="en-US"/>
                              </w:rPr>
                              <w:t>how to create angles up to 180</w:t>
                            </w:r>
                            <w:r w:rsidR="00F14E20">
                              <w:rPr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0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F14E2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With practice my </w:t>
                            </w:r>
                            <w:r w:rsidR="00F74B8A">
                              <w:rPr>
                                <w:sz w:val="24"/>
                                <w:szCs w:val="24"/>
                                <w:lang w:val="en-US"/>
                              </w:rPr>
                              <w:t>estimates got more accurate.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2pt;margin-top:5.65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" fillcolor="#d5e3ed" stroked="f" strokeweight="1pt">
                <v:stroke miterlimit="4"/>
                <v:textbox inset="1.27mm,1.27mm,1.27mm,1.27mm">
                  <w:txbxContent>
                    <w:p w14:paraId="47CDDDE3" w14:textId="49A19B27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understand how to </w:t>
                      </w:r>
                      <w:r w:rsidR="00F14E20">
                        <w:rPr>
                          <w:sz w:val="24"/>
                          <w:szCs w:val="24"/>
                          <w:lang w:val="en-US"/>
                        </w:rPr>
                        <w:t>define different angles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 based on the criteria provided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understand </w:t>
                      </w:r>
                      <w:r w:rsidR="00F14E20">
                        <w:rPr>
                          <w:sz w:val="24"/>
                          <w:szCs w:val="24"/>
                          <w:lang w:val="en-US"/>
                        </w:rPr>
                        <w:t>how to create angles up to 180</w:t>
                      </w:r>
                      <w:r w:rsidR="00F14E20">
                        <w:rPr>
                          <w:sz w:val="24"/>
                          <w:szCs w:val="24"/>
                          <w:vertAlign w:val="superscript"/>
                          <w:lang w:val="en-US"/>
                        </w:rPr>
                        <w:t>0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F14E20">
                        <w:rPr>
                          <w:sz w:val="24"/>
                          <w:szCs w:val="24"/>
                          <w:lang w:val="en-US"/>
                        </w:rPr>
                        <w:t xml:space="preserve">With practice my </w:t>
                      </w:r>
                      <w:r w:rsidR="00F74B8A">
                        <w:rPr>
                          <w:sz w:val="24"/>
                          <w:szCs w:val="24"/>
                          <w:lang w:val="en-US"/>
                        </w:rPr>
                        <w:t>estimates got more accurate.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0F3F6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5F05BD65">
                <wp:simplePos x="0" y="0"/>
                <wp:positionH relativeFrom="margin">
                  <wp:posOffset>16510</wp:posOffset>
                </wp:positionH>
                <wp:positionV relativeFrom="line">
                  <wp:posOffset>98771</wp:posOffset>
                </wp:positionV>
                <wp:extent cx="5930265" cy="851535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5153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1230F63F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sheet (attached below), pencil, </w:t>
                            </w:r>
                            <w:r w:rsidR="00CB2692">
                              <w:rPr>
                                <w:sz w:val="24"/>
                                <w:szCs w:val="24"/>
                                <w:lang w:val="en-US"/>
                              </w:rPr>
                              <w:t>scissors</w:t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protractor (can be printed from online), </w:t>
                            </w:r>
                            <w:r w:rsidR="00CB269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2 different </w:t>
                            </w:r>
                            <w:proofErr w:type="spellStart"/>
                            <w:r w:rsidR="00CB2692">
                              <w:rPr>
                                <w:sz w:val="24"/>
                                <w:szCs w:val="24"/>
                                <w:lang w:val="en-US"/>
                              </w:rPr>
                              <w:t>colours</w:t>
                            </w:r>
                            <w:proofErr w:type="spellEnd"/>
                            <w:r w:rsidR="00CB269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of paper (shade one with a pencil if necessary)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1.3pt;margin-top:7.8pt;width:466.95pt;height:67.05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3FC61878" w14:textId="1230F63F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sheet (attached below), pencil, </w:t>
                      </w:r>
                      <w:r w:rsidR="00CB2692">
                        <w:rPr>
                          <w:sz w:val="24"/>
                          <w:szCs w:val="24"/>
                          <w:lang w:val="en-US"/>
                        </w:rPr>
                        <w:t>scissors</w:t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, protractor (can be printed from online), </w:t>
                      </w:r>
                      <w:r w:rsidR="00CB2692">
                        <w:rPr>
                          <w:sz w:val="24"/>
                          <w:szCs w:val="24"/>
                          <w:lang w:val="en-US"/>
                        </w:rPr>
                        <w:t xml:space="preserve">2 different </w:t>
                      </w:r>
                      <w:proofErr w:type="spellStart"/>
                      <w:r w:rsidR="00CB2692">
                        <w:rPr>
                          <w:sz w:val="24"/>
                          <w:szCs w:val="24"/>
                          <w:lang w:val="en-US"/>
                        </w:rPr>
                        <w:t>colours</w:t>
                      </w:r>
                      <w:proofErr w:type="spellEnd"/>
                      <w:r w:rsidR="00CB2692">
                        <w:rPr>
                          <w:sz w:val="24"/>
                          <w:szCs w:val="24"/>
                          <w:lang w:val="en-US"/>
                        </w:rPr>
                        <w:t xml:space="preserve"> of paper (shade one with a pencil if necessary)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1942"/>
        <w:gridCol w:w="1597"/>
        <w:gridCol w:w="1805"/>
        <w:gridCol w:w="2161"/>
      </w:tblGrid>
      <w:tr w:rsidR="00E225DE" w:rsidRPr="00AD0231" w14:paraId="4786E07A" w14:textId="77777777" w:rsidTr="00356E61">
        <w:trPr>
          <w:trHeight w:val="846"/>
        </w:trPr>
        <w:tc>
          <w:tcPr>
            <w:tcW w:w="1597" w:type="dxa"/>
          </w:tcPr>
          <w:p w14:paraId="6656D74F" w14:textId="45D01827" w:rsidR="00B560C8" w:rsidRPr="00AD0231" w:rsidRDefault="00F8717D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Angle Measurement</w:t>
            </w:r>
          </w:p>
        </w:tc>
        <w:tc>
          <w:tcPr>
            <w:tcW w:w="1942" w:type="dxa"/>
          </w:tcPr>
          <w:p w14:paraId="2C8EE4A4" w14:textId="45FCEE13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t>Type of</w:t>
            </w:r>
            <w:r w:rsidR="00F8717D">
              <w:rPr>
                <w:rFonts w:ascii="Calibri" w:hAnsi="Calibri" w:cs="Calibri"/>
              </w:rPr>
              <w:t xml:space="preserve"> </w:t>
            </w:r>
            <w:r w:rsidRPr="00AD0231">
              <w:rPr>
                <w:rFonts w:ascii="Calibri" w:hAnsi="Calibri" w:cs="Calibri"/>
              </w:rPr>
              <w:t>angle (acute, right</w:t>
            </w:r>
            <w:r w:rsidR="00F8717D">
              <w:rPr>
                <w:rFonts w:ascii="Calibri" w:hAnsi="Calibri" w:cs="Calibri"/>
              </w:rPr>
              <w:t>,</w:t>
            </w:r>
            <w:r w:rsidRPr="00AD0231">
              <w:rPr>
                <w:rFonts w:ascii="Calibri" w:hAnsi="Calibri" w:cs="Calibri"/>
              </w:rPr>
              <w:t xml:space="preserve"> obtuse, </w:t>
            </w:r>
            <w:r w:rsidR="00F8717D">
              <w:rPr>
                <w:rFonts w:ascii="Calibri" w:hAnsi="Calibri" w:cs="Calibri"/>
              </w:rPr>
              <w:t>straight)</w:t>
            </w:r>
          </w:p>
        </w:tc>
        <w:tc>
          <w:tcPr>
            <w:tcW w:w="1597" w:type="dxa"/>
          </w:tcPr>
          <w:p w14:paraId="00E6337C" w14:textId="4D41E176" w:rsidR="00B560C8" w:rsidRPr="00AD0231" w:rsidRDefault="00D07CAB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Measurement of your </w:t>
            </w:r>
            <w:r w:rsidR="00F70F4B">
              <w:rPr>
                <w:rFonts w:ascii="Calibri" w:hAnsi="Calibri" w:cs="Calibri"/>
              </w:rPr>
              <w:t>estimate</w:t>
            </w:r>
          </w:p>
        </w:tc>
        <w:tc>
          <w:tcPr>
            <w:tcW w:w="1805" w:type="dxa"/>
          </w:tcPr>
          <w:p w14:paraId="1A51CF9A" w14:textId="2B65D962" w:rsidR="00B560C8" w:rsidRPr="00AD0231" w:rsidRDefault="00782438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Difference between </w:t>
            </w:r>
            <w:r w:rsidR="00356E61">
              <w:rPr>
                <w:rFonts w:ascii="Calibri" w:hAnsi="Calibri" w:cs="Calibri"/>
              </w:rPr>
              <w:t>angle and estimate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61" w:type="dxa"/>
          </w:tcPr>
          <w:p w14:paraId="4F95F939" w14:textId="3357DCC1" w:rsidR="00B560C8" w:rsidRPr="00AD0231" w:rsidRDefault="00F70F4B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Draw the correct angle</w:t>
            </w:r>
          </w:p>
        </w:tc>
      </w:tr>
      <w:tr w:rsidR="00E225DE" w:rsidRPr="00AD0231" w14:paraId="23A6448A" w14:textId="77777777" w:rsidTr="00356E61">
        <w:trPr>
          <w:trHeight w:val="1364"/>
        </w:trPr>
        <w:tc>
          <w:tcPr>
            <w:tcW w:w="1597" w:type="dxa"/>
            <w:shd w:val="clear" w:color="auto" w:fill="D9D9D9" w:themeFill="background1" w:themeFillShade="D9"/>
          </w:tcPr>
          <w:p w14:paraId="1C5E8589" w14:textId="15E122D1" w:rsidR="00B560C8" w:rsidRPr="00CF2D42" w:rsidRDefault="00730CF9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  <w:r w:rsidR="00CF2D42">
              <w:rPr>
                <w:rFonts w:ascii="Calibri" w:hAnsi="Calibri" w:cs="Calibri"/>
                <w:vertAlign w:val="superscript"/>
              </w:rPr>
              <w:t>0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71358ABE" w14:textId="0E69C0CB" w:rsidR="00B560C8" w:rsidRPr="00AD0231" w:rsidRDefault="00741401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acute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2E18A126" w14:textId="748D62CB" w:rsidR="00B560C8" w:rsidRPr="0060043A" w:rsidRDefault="0060043A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7FD52788" w14:textId="6F13FA68" w:rsidR="00B560C8" w:rsidRPr="00AD0231" w:rsidRDefault="0060043A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14:paraId="4AB98992" w14:textId="2D9B8EE7" w:rsidR="00E225DE" w:rsidRDefault="00E225DE" w:rsidP="00E225DE">
            <w:pPr>
              <w:rPr>
                <w:lang w:val="en-CA"/>
              </w:rPr>
            </w:pPr>
            <w:r>
              <w:fldChar w:fldCharType="begin"/>
            </w:r>
            <w:r>
              <w:instrText xml:space="preserve"> INCLUDEPICTURE "https://blog.adw.org/wp-content/uploads/2017/06/521px-Positive_angle.svg_.png"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3C60417" wp14:editId="1E97CDD5">
                  <wp:extent cx="748146" cy="689637"/>
                  <wp:effectExtent l="0" t="0" r="0" b="0"/>
                  <wp:docPr id="5" name="Picture 5" descr="Living Life at the Angle of 45 Degrees - Community in 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ving Life at the Angle of 45 Degrees - Community in 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12" cy="72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222FF3A" w14:textId="4457F086" w:rsidR="00B560C8" w:rsidRPr="00AD0231" w:rsidRDefault="00B560C8" w:rsidP="004D7DBF">
            <w:pPr>
              <w:rPr>
                <w:rFonts w:ascii="Calibri" w:hAnsi="Calibri" w:cs="Calibri"/>
                <w:vertAlign w:val="superscript"/>
              </w:rPr>
            </w:pPr>
          </w:p>
        </w:tc>
      </w:tr>
      <w:tr w:rsidR="00E225DE" w:rsidRPr="00AD0231" w14:paraId="7AE252E7" w14:textId="77777777" w:rsidTr="00356E61">
        <w:trPr>
          <w:trHeight w:val="1462"/>
        </w:trPr>
        <w:tc>
          <w:tcPr>
            <w:tcW w:w="1597" w:type="dxa"/>
          </w:tcPr>
          <w:p w14:paraId="3CA02E43" w14:textId="565FCE76" w:rsidR="00B560C8" w:rsidRPr="001E678A" w:rsidRDefault="00730CF9" w:rsidP="004D7DBF">
            <w:pPr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85</w:t>
            </w:r>
            <w:r w:rsidR="001E678A">
              <w:rPr>
                <w:rFonts w:ascii="Calibri" w:hAnsi="Calibri" w:cs="Calibri"/>
                <w:vertAlign w:val="superscript"/>
              </w:rPr>
              <w:t>0</w:t>
            </w:r>
          </w:p>
        </w:tc>
        <w:tc>
          <w:tcPr>
            <w:tcW w:w="1942" w:type="dxa"/>
          </w:tcPr>
          <w:p w14:paraId="681B88CB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597" w:type="dxa"/>
          </w:tcPr>
          <w:p w14:paraId="035BC664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805" w:type="dxa"/>
          </w:tcPr>
          <w:p w14:paraId="72D69A5B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2161" w:type="dxa"/>
          </w:tcPr>
          <w:p w14:paraId="60BAD74B" w14:textId="2112EBCF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</w:tr>
      <w:tr w:rsidR="00E225DE" w:rsidRPr="00AD0231" w14:paraId="5325FFB5" w14:textId="77777777" w:rsidTr="00356E61">
        <w:trPr>
          <w:trHeight w:val="1467"/>
        </w:trPr>
        <w:tc>
          <w:tcPr>
            <w:tcW w:w="1597" w:type="dxa"/>
          </w:tcPr>
          <w:p w14:paraId="57934F05" w14:textId="34806F57" w:rsidR="00B560C8" w:rsidRPr="001E678A" w:rsidRDefault="0057601B" w:rsidP="004D7DBF">
            <w:pPr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120</w:t>
            </w:r>
            <w:r w:rsidR="001E678A">
              <w:rPr>
                <w:rFonts w:ascii="Calibri" w:hAnsi="Calibri" w:cs="Calibri"/>
                <w:vertAlign w:val="superscript"/>
              </w:rPr>
              <w:t>0</w:t>
            </w:r>
          </w:p>
        </w:tc>
        <w:tc>
          <w:tcPr>
            <w:tcW w:w="1942" w:type="dxa"/>
          </w:tcPr>
          <w:p w14:paraId="494B4A42" w14:textId="6DED260F" w:rsidR="00B560C8" w:rsidRPr="00AD0231" w:rsidRDefault="0064139C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</w:p>
        </w:tc>
        <w:tc>
          <w:tcPr>
            <w:tcW w:w="1597" w:type="dxa"/>
          </w:tcPr>
          <w:p w14:paraId="686C9ED7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805" w:type="dxa"/>
          </w:tcPr>
          <w:p w14:paraId="178A900D" w14:textId="17247A5A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2161" w:type="dxa"/>
          </w:tcPr>
          <w:p w14:paraId="39C4EF88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</w:tr>
      <w:tr w:rsidR="00E225DE" w:rsidRPr="00AD0231" w14:paraId="11DDC6F0" w14:textId="77777777" w:rsidTr="00356E61">
        <w:trPr>
          <w:trHeight w:val="1465"/>
        </w:trPr>
        <w:tc>
          <w:tcPr>
            <w:tcW w:w="1597" w:type="dxa"/>
          </w:tcPr>
          <w:p w14:paraId="73CFB1A5" w14:textId="3E3C3AB7" w:rsidR="00B560C8" w:rsidRPr="001E678A" w:rsidRDefault="00730CF9" w:rsidP="004D7DBF">
            <w:pPr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180</w:t>
            </w:r>
            <w:r w:rsidR="001E678A">
              <w:rPr>
                <w:rFonts w:ascii="Calibri" w:hAnsi="Calibri" w:cs="Calibri"/>
                <w:vertAlign w:val="superscript"/>
              </w:rPr>
              <w:t>0</w:t>
            </w:r>
          </w:p>
        </w:tc>
        <w:tc>
          <w:tcPr>
            <w:tcW w:w="1942" w:type="dxa"/>
          </w:tcPr>
          <w:p w14:paraId="01DF008E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597" w:type="dxa"/>
          </w:tcPr>
          <w:p w14:paraId="6324F391" w14:textId="6D768850" w:rsidR="00B560C8" w:rsidRPr="00AD0231" w:rsidRDefault="00B560C8" w:rsidP="004D7DBF">
            <w:pPr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1805" w:type="dxa"/>
          </w:tcPr>
          <w:p w14:paraId="1BA0F36C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2161" w:type="dxa"/>
          </w:tcPr>
          <w:p w14:paraId="08A73660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</w:tr>
      <w:tr w:rsidR="00E225DE" w:rsidRPr="00AD0231" w14:paraId="56FBE56B" w14:textId="77777777" w:rsidTr="00356E61">
        <w:trPr>
          <w:trHeight w:val="1337"/>
        </w:trPr>
        <w:tc>
          <w:tcPr>
            <w:tcW w:w="1597" w:type="dxa"/>
          </w:tcPr>
          <w:p w14:paraId="0425924C" w14:textId="27A55DB7" w:rsidR="00B560C8" w:rsidRPr="001E678A" w:rsidRDefault="00F4148D" w:rsidP="004D7DBF">
            <w:pPr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60</w:t>
            </w:r>
            <w:r w:rsidR="001E678A">
              <w:rPr>
                <w:rFonts w:ascii="Calibri" w:hAnsi="Calibri" w:cs="Calibri"/>
                <w:vertAlign w:val="superscript"/>
              </w:rPr>
              <w:t>0</w:t>
            </w:r>
          </w:p>
        </w:tc>
        <w:tc>
          <w:tcPr>
            <w:tcW w:w="1942" w:type="dxa"/>
          </w:tcPr>
          <w:p w14:paraId="306A2E6C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597" w:type="dxa"/>
          </w:tcPr>
          <w:p w14:paraId="7483C3A4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805" w:type="dxa"/>
          </w:tcPr>
          <w:p w14:paraId="33E1CB49" w14:textId="009AA01D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2161" w:type="dxa"/>
          </w:tcPr>
          <w:p w14:paraId="5EAE122B" w14:textId="50555157" w:rsidR="00B560C8" w:rsidRPr="00AD0231" w:rsidRDefault="00B560C8" w:rsidP="004D7DBF">
            <w:pPr>
              <w:rPr>
                <w:rFonts w:ascii="Calibri" w:hAnsi="Calibri" w:cs="Calibri"/>
                <w:vertAlign w:val="superscript"/>
              </w:rPr>
            </w:pPr>
          </w:p>
        </w:tc>
      </w:tr>
      <w:tr w:rsidR="00E225DE" w:rsidRPr="00AD0231" w14:paraId="1E6CA1BF" w14:textId="77777777" w:rsidTr="00356E61">
        <w:trPr>
          <w:trHeight w:val="1380"/>
        </w:trPr>
        <w:tc>
          <w:tcPr>
            <w:tcW w:w="1597" w:type="dxa"/>
          </w:tcPr>
          <w:p w14:paraId="189D25FF" w14:textId="0E090A27" w:rsidR="00B560C8" w:rsidRPr="001E678A" w:rsidRDefault="0098416E" w:rsidP="004D7DBF">
            <w:pPr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20</w:t>
            </w:r>
            <w:r w:rsidR="001E678A">
              <w:rPr>
                <w:rFonts w:ascii="Calibri" w:hAnsi="Calibri" w:cs="Calibri"/>
                <w:vertAlign w:val="superscript"/>
              </w:rPr>
              <w:t>0</w:t>
            </w:r>
          </w:p>
        </w:tc>
        <w:tc>
          <w:tcPr>
            <w:tcW w:w="1942" w:type="dxa"/>
          </w:tcPr>
          <w:p w14:paraId="5FC75F3B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597" w:type="dxa"/>
          </w:tcPr>
          <w:p w14:paraId="7E9D5217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805" w:type="dxa"/>
          </w:tcPr>
          <w:p w14:paraId="74633FA1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2161" w:type="dxa"/>
          </w:tcPr>
          <w:p w14:paraId="1E8CE652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</w:tr>
      <w:tr w:rsidR="00E225DE" w:rsidRPr="00AD0231" w14:paraId="57FDE05D" w14:textId="77777777" w:rsidTr="00356E61">
        <w:trPr>
          <w:trHeight w:val="1380"/>
        </w:trPr>
        <w:tc>
          <w:tcPr>
            <w:tcW w:w="1597" w:type="dxa"/>
          </w:tcPr>
          <w:p w14:paraId="0DB0B4CA" w14:textId="0BD73763" w:rsidR="00730CF9" w:rsidRPr="001E678A" w:rsidRDefault="0057601B" w:rsidP="004D7DBF">
            <w:pPr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90</w:t>
            </w:r>
            <w:r w:rsidR="001E678A">
              <w:rPr>
                <w:rFonts w:ascii="Calibri" w:hAnsi="Calibri" w:cs="Calibri"/>
                <w:vertAlign w:val="superscript"/>
              </w:rPr>
              <w:t>0</w:t>
            </w:r>
          </w:p>
        </w:tc>
        <w:tc>
          <w:tcPr>
            <w:tcW w:w="1942" w:type="dxa"/>
          </w:tcPr>
          <w:p w14:paraId="4F1471FD" w14:textId="77777777" w:rsidR="00730CF9" w:rsidRPr="00AD0231" w:rsidRDefault="00730CF9" w:rsidP="004D7DBF">
            <w:pPr>
              <w:rPr>
                <w:rFonts w:ascii="Calibri" w:hAnsi="Calibri" w:cs="Calibri"/>
              </w:rPr>
            </w:pPr>
          </w:p>
        </w:tc>
        <w:tc>
          <w:tcPr>
            <w:tcW w:w="1597" w:type="dxa"/>
          </w:tcPr>
          <w:p w14:paraId="5E65D11F" w14:textId="77777777" w:rsidR="00730CF9" w:rsidRPr="00AD0231" w:rsidRDefault="00730CF9" w:rsidP="004D7DBF">
            <w:pPr>
              <w:rPr>
                <w:rFonts w:ascii="Calibri" w:hAnsi="Calibri" w:cs="Calibri"/>
              </w:rPr>
            </w:pPr>
          </w:p>
        </w:tc>
        <w:tc>
          <w:tcPr>
            <w:tcW w:w="1805" w:type="dxa"/>
          </w:tcPr>
          <w:p w14:paraId="031486C7" w14:textId="77777777" w:rsidR="00730CF9" w:rsidRPr="00AD0231" w:rsidRDefault="00730CF9" w:rsidP="004D7DBF">
            <w:pPr>
              <w:rPr>
                <w:rFonts w:ascii="Calibri" w:hAnsi="Calibri" w:cs="Calibri"/>
              </w:rPr>
            </w:pPr>
          </w:p>
        </w:tc>
        <w:tc>
          <w:tcPr>
            <w:tcW w:w="2161" w:type="dxa"/>
          </w:tcPr>
          <w:p w14:paraId="45834514" w14:textId="77777777" w:rsidR="00730CF9" w:rsidRPr="00AD0231" w:rsidRDefault="00730CF9" w:rsidP="004D7DBF">
            <w:pPr>
              <w:rPr>
                <w:rFonts w:ascii="Calibri" w:hAnsi="Calibri" w:cs="Calibri"/>
              </w:rPr>
            </w:pPr>
          </w:p>
        </w:tc>
      </w:tr>
      <w:tr w:rsidR="00E225DE" w:rsidRPr="00AD0231" w14:paraId="57A5BCFF" w14:textId="77777777" w:rsidTr="00356E61">
        <w:trPr>
          <w:trHeight w:val="1380"/>
        </w:trPr>
        <w:tc>
          <w:tcPr>
            <w:tcW w:w="1597" w:type="dxa"/>
          </w:tcPr>
          <w:p w14:paraId="49405858" w14:textId="5A7493CD" w:rsidR="0098416E" w:rsidRPr="001E678A" w:rsidRDefault="00696E66" w:rsidP="004D7DBF">
            <w:pPr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165</w:t>
            </w:r>
            <w:r w:rsidR="001E678A">
              <w:rPr>
                <w:rFonts w:ascii="Calibri" w:hAnsi="Calibri" w:cs="Calibri"/>
                <w:vertAlign w:val="superscript"/>
              </w:rPr>
              <w:t>0</w:t>
            </w:r>
          </w:p>
        </w:tc>
        <w:tc>
          <w:tcPr>
            <w:tcW w:w="1942" w:type="dxa"/>
          </w:tcPr>
          <w:p w14:paraId="4489FF7C" w14:textId="77777777" w:rsidR="0098416E" w:rsidRPr="00AD0231" w:rsidRDefault="0098416E" w:rsidP="004D7DBF">
            <w:pPr>
              <w:rPr>
                <w:rFonts w:ascii="Calibri" w:hAnsi="Calibri" w:cs="Calibri"/>
              </w:rPr>
            </w:pPr>
          </w:p>
        </w:tc>
        <w:tc>
          <w:tcPr>
            <w:tcW w:w="1597" w:type="dxa"/>
          </w:tcPr>
          <w:p w14:paraId="7D1B17E0" w14:textId="7BB07989" w:rsidR="0098416E" w:rsidRPr="00AD0231" w:rsidRDefault="00E225DE" w:rsidP="004D7DBF">
            <w:pPr>
              <w:rPr>
                <w:rFonts w:ascii="Calibri" w:hAnsi="Calibri" w:cs="Calibri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BA9B61" wp14:editId="1B51909B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874395</wp:posOffset>
                      </wp:positionV>
                      <wp:extent cx="0" cy="358775"/>
                      <wp:effectExtent l="38100" t="12700" r="50800" b="730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4C1BC" id="Straight Connector 2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15pt,68.85pt" to="74.15pt,9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" strokecolor="black [3213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805" w:type="dxa"/>
          </w:tcPr>
          <w:p w14:paraId="136FF8CB" w14:textId="07EFEEED" w:rsidR="0098416E" w:rsidRPr="00AD0231" w:rsidRDefault="00D134CF" w:rsidP="004D7DBF">
            <w:pPr>
              <w:rPr>
                <w:rFonts w:ascii="Calibri" w:hAnsi="Calibri" w:cs="Calibri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4750E0" wp14:editId="16E54FAD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875030</wp:posOffset>
                      </wp:positionV>
                      <wp:extent cx="0" cy="358775"/>
                      <wp:effectExtent l="38100" t="12700" r="50800" b="730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E8F63" id="Straight Connector 3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15pt,68.9pt" to="84.15pt,9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" strokecolor="black [3213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161" w:type="dxa"/>
          </w:tcPr>
          <w:p w14:paraId="49A84682" w14:textId="43966168" w:rsidR="0098416E" w:rsidRPr="00AD0231" w:rsidRDefault="0098416E" w:rsidP="004D7DBF">
            <w:pPr>
              <w:rPr>
                <w:rFonts w:ascii="Calibri" w:hAnsi="Calibri" w:cs="Calibri"/>
              </w:rPr>
            </w:pPr>
          </w:p>
        </w:tc>
      </w:tr>
    </w:tbl>
    <w:p w14:paraId="1DFB2369" w14:textId="176B3C2B" w:rsidR="00370815" w:rsidRDefault="00370815" w:rsidP="00791B27">
      <w:pPr>
        <w:tabs>
          <w:tab w:val="left" w:pos="1200"/>
        </w:tabs>
        <w:rPr>
          <w:lang w:val="en-CA"/>
        </w:rPr>
      </w:pPr>
      <w:r w:rsidRPr="00370815">
        <w:rPr>
          <w:lang w:val="en-CA"/>
        </w:rPr>
        <w:t xml:space="preserve"> </w:t>
      </w:r>
    </w:p>
    <w:p w14:paraId="50421588" w14:textId="490DF555" w:rsidR="0060043A" w:rsidRPr="00370815" w:rsidRDefault="00D34B98" w:rsidP="00791B27">
      <w:pPr>
        <w:tabs>
          <w:tab w:val="left" w:pos="1200"/>
        </w:tabs>
        <w:rPr>
          <w:u w:val="single"/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88C50C" wp14:editId="7CDC47EA">
                <wp:simplePos x="0" y="0"/>
                <wp:positionH relativeFrom="column">
                  <wp:posOffset>3259355</wp:posOffset>
                </wp:positionH>
                <wp:positionV relativeFrom="paragraph">
                  <wp:posOffset>176363</wp:posOffset>
                </wp:positionV>
                <wp:extent cx="1145439" cy="377"/>
                <wp:effectExtent l="38100" t="25400" r="36195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5439" cy="37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4E71B" id="Straight Connector 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65pt,13.9pt" to="346.85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&#13;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="00370815">
        <w:rPr>
          <w:lang w:val="en-CA"/>
        </w:rPr>
        <w:tab/>
      </w:r>
      <w:r w:rsidR="00370815">
        <w:rPr>
          <w:lang w:val="en-CA"/>
        </w:rPr>
        <w:tab/>
      </w:r>
      <w:r w:rsidR="00370815">
        <w:rPr>
          <w:lang w:val="en-CA"/>
        </w:rPr>
        <w:tab/>
      </w:r>
      <w:r w:rsidR="00370815">
        <w:rPr>
          <w:lang w:val="en-CA"/>
        </w:rPr>
        <w:tab/>
      </w:r>
      <w:r w:rsidR="00370815">
        <w:rPr>
          <w:lang w:val="en-CA"/>
        </w:rPr>
        <w:tab/>
      </w:r>
      <w:r w:rsidR="00E225DE">
        <w:rPr>
          <w:lang w:val="en-CA"/>
        </w:rPr>
        <w:tab/>
      </w:r>
      <w:r w:rsidR="00370815" w:rsidRPr="00370815">
        <w:rPr>
          <w:u w:val="single"/>
          <w:lang w:val="en-CA"/>
        </w:rPr>
        <w:t>Total:</w:t>
      </w:r>
      <w:r w:rsidRPr="00D34B98">
        <w:rPr>
          <w:noProof/>
          <w:lang w:val="en-CA"/>
        </w:rPr>
        <w:t xml:space="preserve"> </w:t>
      </w:r>
    </w:p>
    <w:sectPr w:rsidR="0060043A" w:rsidRPr="0037081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FF682" w14:textId="77777777" w:rsidR="005B042F" w:rsidRDefault="005B042F">
      <w:r>
        <w:separator/>
      </w:r>
    </w:p>
  </w:endnote>
  <w:endnote w:type="continuationSeparator" w:id="0">
    <w:p w14:paraId="27927567" w14:textId="77777777" w:rsidR="005B042F" w:rsidRDefault="005B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CFA81" w14:textId="77777777" w:rsidR="005B042F" w:rsidRDefault="005B042F">
      <w:r>
        <w:separator/>
      </w:r>
    </w:p>
  </w:footnote>
  <w:footnote w:type="continuationSeparator" w:id="0">
    <w:p w14:paraId="3A76A394" w14:textId="77777777" w:rsidR="005B042F" w:rsidRDefault="005B0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33E13"/>
    <w:rsid w:val="000342D0"/>
    <w:rsid w:val="000377CD"/>
    <w:rsid w:val="0005211E"/>
    <w:rsid w:val="0008138C"/>
    <w:rsid w:val="000F3F6C"/>
    <w:rsid w:val="001008A6"/>
    <w:rsid w:val="00105FD4"/>
    <w:rsid w:val="0019237A"/>
    <w:rsid w:val="001A2993"/>
    <w:rsid w:val="001A57A2"/>
    <w:rsid w:val="001E678A"/>
    <w:rsid w:val="002052CB"/>
    <w:rsid w:val="00214829"/>
    <w:rsid w:val="002414A6"/>
    <w:rsid w:val="00291DD0"/>
    <w:rsid w:val="002A5855"/>
    <w:rsid w:val="002B52CE"/>
    <w:rsid w:val="002B6BBC"/>
    <w:rsid w:val="002F424A"/>
    <w:rsid w:val="00356E61"/>
    <w:rsid w:val="00360DAA"/>
    <w:rsid w:val="00370815"/>
    <w:rsid w:val="003710AB"/>
    <w:rsid w:val="003B3E11"/>
    <w:rsid w:val="00415C09"/>
    <w:rsid w:val="004223F6"/>
    <w:rsid w:val="00460FC7"/>
    <w:rsid w:val="004859B8"/>
    <w:rsid w:val="00491BBC"/>
    <w:rsid w:val="004A4CD3"/>
    <w:rsid w:val="004B13A4"/>
    <w:rsid w:val="004D387F"/>
    <w:rsid w:val="00561F5D"/>
    <w:rsid w:val="0057601B"/>
    <w:rsid w:val="005A2750"/>
    <w:rsid w:val="005B042F"/>
    <w:rsid w:val="005F7C9B"/>
    <w:rsid w:val="0060043A"/>
    <w:rsid w:val="00615142"/>
    <w:rsid w:val="00630107"/>
    <w:rsid w:val="006324E4"/>
    <w:rsid w:val="0064139C"/>
    <w:rsid w:val="00653B0D"/>
    <w:rsid w:val="00657E3A"/>
    <w:rsid w:val="00696E66"/>
    <w:rsid w:val="006A05D5"/>
    <w:rsid w:val="006D59C2"/>
    <w:rsid w:val="007027EC"/>
    <w:rsid w:val="007231C6"/>
    <w:rsid w:val="00730CF9"/>
    <w:rsid w:val="00741401"/>
    <w:rsid w:val="00754F80"/>
    <w:rsid w:val="00782438"/>
    <w:rsid w:val="00791B27"/>
    <w:rsid w:val="007D41B0"/>
    <w:rsid w:val="007E7086"/>
    <w:rsid w:val="007F14D9"/>
    <w:rsid w:val="0085430B"/>
    <w:rsid w:val="0086098B"/>
    <w:rsid w:val="008800E7"/>
    <w:rsid w:val="008971E5"/>
    <w:rsid w:val="008D22AA"/>
    <w:rsid w:val="008D6D1F"/>
    <w:rsid w:val="009031CE"/>
    <w:rsid w:val="009077C1"/>
    <w:rsid w:val="00916719"/>
    <w:rsid w:val="009552C7"/>
    <w:rsid w:val="00965E04"/>
    <w:rsid w:val="0098416E"/>
    <w:rsid w:val="00A40B38"/>
    <w:rsid w:val="00A56B28"/>
    <w:rsid w:val="00A738CF"/>
    <w:rsid w:val="00A93F2A"/>
    <w:rsid w:val="00AA05BB"/>
    <w:rsid w:val="00AA3BB7"/>
    <w:rsid w:val="00AC0844"/>
    <w:rsid w:val="00AC76AD"/>
    <w:rsid w:val="00AD0231"/>
    <w:rsid w:val="00B02D39"/>
    <w:rsid w:val="00B25CAC"/>
    <w:rsid w:val="00B560C8"/>
    <w:rsid w:val="00BE405E"/>
    <w:rsid w:val="00C12215"/>
    <w:rsid w:val="00CB2692"/>
    <w:rsid w:val="00CB59B8"/>
    <w:rsid w:val="00CD3F29"/>
    <w:rsid w:val="00CE3D45"/>
    <w:rsid w:val="00CF2D42"/>
    <w:rsid w:val="00D07CAB"/>
    <w:rsid w:val="00D134CF"/>
    <w:rsid w:val="00D34B98"/>
    <w:rsid w:val="00DA4F3B"/>
    <w:rsid w:val="00DC3ACA"/>
    <w:rsid w:val="00DD0586"/>
    <w:rsid w:val="00DD4E9C"/>
    <w:rsid w:val="00DF0837"/>
    <w:rsid w:val="00E1262A"/>
    <w:rsid w:val="00E225DE"/>
    <w:rsid w:val="00EB381F"/>
    <w:rsid w:val="00EE68C3"/>
    <w:rsid w:val="00EE7CB4"/>
    <w:rsid w:val="00F14E20"/>
    <w:rsid w:val="00F21B60"/>
    <w:rsid w:val="00F4148D"/>
    <w:rsid w:val="00F47DAB"/>
    <w:rsid w:val="00F70F4B"/>
    <w:rsid w:val="00F7208C"/>
    <w:rsid w:val="00F74B8A"/>
    <w:rsid w:val="00F8717D"/>
    <w:rsid w:val="00F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166</cp:revision>
  <dcterms:created xsi:type="dcterms:W3CDTF">2020-04-09T23:06:00Z</dcterms:created>
  <dcterms:modified xsi:type="dcterms:W3CDTF">2020-11-13T14:41:00Z</dcterms:modified>
</cp:coreProperties>
</file>